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91CE" w14:textId="77777777" w:rsidR="009E2E96" w:rsidRPr="009E2E96" w:rsidRDefault="009E2E96" w:rsidP="009E2E9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E2E96">
        <w:rPr>
          <w:rFonts w:ascii="Times New Roman" w:hAnsi="Times New Roman" w:cs="Times New Roman"/>
          <w:b/>
          <w:sz w:val="16"/>
          <w:szCs w:val="16"/>
        </w:rPr>
        <w:t>Załączniki:</w:t>
      </w:r>
      <w:r w:rsidRPr="009E2E96">
        <w:rPr>
          <w:rFonts w:ascii="Times New Roman" w:hAnsi="Times New Roman" w:cs="Times New Roman"/>
          <w:sz w:val="16"/>
          <w:szCs w:val="16"/>
        </w:rPr>
        <w:t xml:space="preserve"> załącznik nr 1 – oferta; załącznik nr 2 -  umowa. </w:t>
      </w:r>
    </w:p>
    <w:p w14:paraId="2D1E70FE" w14:textId="77777777" w:rsidR="009E2E96" w:rsidRPr="009E2E96" w:rsidRDefault="009E2E96" w:rsidP="009E2E96">
      <w:pPr>
        <w:spacing w:after="0" w:line="240" w:lineRule="auto"/>
        <w:rPr>
          <w:rFonts w:ascii="Times New Roman" w:hAnsi="Times New Roman" w:cs="Times New Roman"/>
          <w:b/>
        </w:rPr>
      </w:pPr>
    </w:p>
    <w:p w14:paraId="03E17BFF" w14:textId="77777777" w:rsidR="009E2E96" w:rsidRPr="009E2E96" w:rsidRDefault="009E2E96" w:rsidP="009E2E9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  <w:r w:rsidRPr="009E2E96">
        <w:rPr>
          <w:rFonts w:ascii="Times New Roman" w:hAnsi="Times New Roman" w:cs="Times New Roman"/>
          <w:b/>
        </w:rPr>
        <w:t xml:space="preserve">WZÓR OFERTY – załącznik nr 1 do zapytania ofertowego </w:t>
      </w:r>
    </w:p>
    <w:p w14:paraId="7C5E9031" w14:textId="77777777" w:rsidR="009E2E96" w:rsidRPr="009E2E96" w:rsidRDefault="009E2E96" w:rsidP="009E2E9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14:paraId="52CEAE99" w14:textId="77777777" w:rsidR="009E2E96" w:rsidRPr="009E2E96" w:rsidRDefault="009E2E96" w:rsidP="009E2E9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  <w:r w:rsidRPr="009E2E96">
        <w:rPr>
          <w:rFonts w:ascii="Times New Roman" w:hAnsi="Times New Roman" w:cs="Times New Roman"/>
          <w:b/>
        </w:rPr>
        <w:t>OFERTA  z dnia ……………….</w:t>
      </w:r>
    </w:p>
    <w:p w14:paraId="5E0CF4BA" w14:textId="77777777" w:rsidR="009E2E96" w:rsidRPr="009E2E96" w:rsidRDefault="009E2E96" w:rsidP="009E2E9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14:paraId="321578E9" w14:textId="77777777" w:rsidR="009E2E96" w:rsidRPr="009E2E96" w:rsidRDefault="009E2E96" w:rsidP="009E2E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</w:rPr>
        <w:t>W odpowiedzi na zapytanie ofertowe Miejskiego Ośrodka Pomocy Rodzinie w Krośnie z dnia ……………. poniżej przedstawiam ofertę :</w:t>
      </w:r>
    </w:p>
    <w:p w14:paraId="7CCC475A" w14:textId="77777777" w:rsidR="009E2E96" w:rsidRPr="009E2E96" w:rsidRDefault="009E2E96" w:rsidP="009E2E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</w:rPr>
        <w:t>Dane Oferenta (w tym pełna nazwa, NIP, REGON, KRS/EDG itp.) …………………</w:t>
      </w:r>
    </w:p>
    <w:p w14:paraId="43DA3730" w14:textId="77777777" w:rsidR="009E2E96" w:rsidRPr="009E2E96" w:rsidRDefault="009E2E96" w:rsidP="009E2E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</w:rPr>
        <w:t xml:space="preserve">Termin ważności oferty 30 dni. </w:t>
      </w:r>
    </w:p>
    <w:p w14:paraId="25841111" w14:textId="77777777" w:rsidR="009E2E96" w:rsidRPr="009E2E96" w:rsidRDefault="009E2E96" w:rsidP="009E2E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E2E96">
        <w:rPr>
          <w:rFonts w:ascii="Times New Roman" w:hAnsi="Times New Roman" w:cs="Times New Roman"/>
        </w:rPr>
        <w:t>Zakres oferty (o</w:t>
      </w:r>
      <w:r w:rsidRPr="009E2E96">
        <w:rPr>
          <w:rFonts w:ascii="Times New Roman" w:hAnsi="Times New Roman" w:cs="Times New Roman"/>
          <w:i/>
        </w:rPr>
        <w:t>powiadający opisowi przedmiotu zamówienia) …………………………</w:t>
      </w:r>
    </w:p>
    <w:p w14:paraId="568F90D7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  <w:b/>
        </w:rPr>
        <w:t>a)</w:t>
      </w:r>
      <w:r w:rsidRPr="009E2E96">
        <w:rPr>
          <w:rFonts w:ascii="Times New Roman" w:hAnsi="Times New Roman" w:cs="Times New Roman"/>
          <w:b/>
        </w:rPr>
        <w:tab/>
        <w:t>całościowa</w:t>
      </w:r>
      <w:r w:rsidRPr="009E2E96">
        <w:rPr>
          <w:rFonts w:ascii="Times New Roman" w:hAnsi="Times New Roman" w:cs="Times New Roman"/>
        </w:rPr>
        <w:t xml:space="preserve"> - wykonam całe zamówienie, zgodnie z treścią zapytania ofertowego, za łączną kwotę ……………………… PLN netto plus podatek VAT, razem ………………… PLN brutto (słownie złotych: …………………………………………………)</w:t>
      </w:r>
    </w:p>
    <w:p w14:paraId="5CB475E0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  <w:b/>
        </w:rPr>
        <w:t>b)</w:t>
      </w:r>
      <w:r w:rsidRPr="009E2E96">
        <w:rPr>
          <w:rFonts w:ascii="Times New Roman" w:hAnsi="Times New Roman" w:cs="Times New Roman"/>
          <w:b/>
        </w:rPr>
        <w:tab/>
        <w:t>częściowa</w:t>
      </w:r>
      <w:r w:rsidRPr="009E2E96">
        <w:rPr>
          <w:rFonts w:ascii="Times New Roman" w:hAnsi="Times New Roman" w:cs="Times New Roman"/>
        </w:rPr>
        <w:t xml:space="preserve"> - w następującym zakresie:</w:t>
      </w: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1414"/>
        <w:gridCol w:w="1287"/>
        <w:gridCol w:w="1293"/>
        <w:gridCol w:w="1284"/>
        <w:gridCol w:w="1305"/>
        <w:gridCol w:w="1293"/>
        <w:gridCol w:w="1306"/>
      </w:tblGrid>
      <w:tr w:rsidR="009E2E96" w:rsidRPr="009E2E96" w14:paraId="713DB528" w14:textId="77777777" w:rsidTr="00362B53">
        <w:trPr>
          <w:trHeight w:val="1952"/>
        </w:trPr>
        <w:tc>
          <w:tcPr>
            <w:tcW w:w="1414" w:type="dxa"/>
          </w:tcPr>
          <w:p w14:paraId="121AF030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Część I </w:t>
            </w:r>
          </w:p>
          <w:p w14:paraId="2E7D24CD" w14:textId="77777777" w:rsidR="009E2E96" w:rsidRPr="009E2E96" w:rsidRDefault="009E2E96" w:rsidP="0036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>Szacunkowa liczba osób wymagających schronienia</w:t>
            </w:r>
          </w:p>
        </w:tc>
        <w:tc>
          <w:tcPr>
            <w:tcW w:w="1287" w:type="dxa"/>
          </w:tcPr>
          <w:p w14:paraId="11F98B44" w14:textId="77777777" w:rsidR="009E2E96" w:rsidRPr="009E2E96" w:rsidRDefault="009E2E96" w:rsidP="00362B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netto za  skierowanie </w:t>
            </w: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1 osoby bezdomnej  do schroniska na 1 miesiąc</w:t>
            </w:r>
          </w:p>
        </w:tc>
        <w:tc>
          <w:tcPr>
            <w:tcW w:w="1293" w:type="dxa"/>
          </w:tcPr>
          <w:p w14:paraId="2D606B6C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>Podatek od towarów i usług (podatek VAT)</w:t>
            </w:r>
          </w:p>
        </w:tc>
        <w:tc>
          <w:tcPr>
            <w:tcW w:w="1284" w:type="dxa"/>
          </w:tcPr>
          <w:p w14:paraId="6705DF28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brutto  za skierowanie 1 osoby bezdomnej do schroniska na 1 miesiąc </w:t>
            </w:r>
          </w:p>
          <w:p w14:paraId="674EE1F6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3F91CD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9C953D8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A24E4C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7CA2A8BA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>Łączna wartość  zamówienia netto za 1 osobę</w:t>
            </w:r>
          </w:p>
          <w:p w14:paraId="072FCFB9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 okres od 1 stycznia 2022 r. do 31 grudnia 2022r. </w:t>
            </w:r>
          </w:p>
        </w:tc>
        <w:tc>
          <w:tcPr>
            <w:tcW w:w="1293" w:type="dxa"/>
          </w:tcPr>
          <w:p w14:paraId="5040B244" w14:textId="2922FEEB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>Podatek od towarów i usług za 1 os</w:t>
            </w:r>
            <w:r w:rsidR="009F2D6E">
              <w:rPr>
                <w:rFonts w:ascii="Times New Roman" w:hAnsi="Times New Roman" w:cs="Times New Roman"/>
                <w:b/>
                <w:sz w:val="16"/>
                <w:szCs w:val="16"/>
              </w:rPr>
              <w:t>ob</w:t>
            </w:r>
            <w:r w:rsidR="00621E4E">
              <w:rPr>
                <w:rFonts w:ascii="Times New Roman" w:hAnsi="Times New Roman" w:cs="Times New Roman"/>
                <w:b/>
                <w:sz w:val="16"/>
                <w:szCs w:val="16"/>
              </w:rPr>
              <w:t>ę</w:t>
            </w:r>
          </w:p>
        </w:tc>
        <w:tc>
          <w:tcPr>
            <w:tcW w:w="1306" w:type="dxa"/>
          </w:tcPr>
          <w:p w14:paraId="5D03AE2C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>Łączna wartość zamówienia brutto za 1 osobę za okres od 1 stycznia 2022 r. do 31 grudnia 2022r.</w:t>
            </w:r>
          </w:p>
        </w:tc>
      </w:tr>
      <w:tr w:rsidR="009E2E96" w:rsidRPr="009E2E96" w14:paraId="01610003" w14:textId="77777777" w:rsidTr="00362B53">
        <w:trPr>
          <w:trHeight w:val="381"/>
        </w:trPr>
        <w:tc>
          <w:tcPr>
            <w:tcW w:w="1414" w:type="dxa"/>
          </w:tcPr>
          <w:p w14:paraId="675BC44D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osoba </w:t>
            </w:r>
          </w:p>
        </w:tc>
        <w:tc>
          <w:tcPr>
            <w:tcW w:w="1287" w:type="dxa"/>
          </w:tcPr>
          <w:p w14:paraId="4686B914" w14:textId="3E9A375E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39771ED0" w14:textId="6626B009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9E5F6A4" w14:textId="753C26A1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14:paraId="7633CCB0" w14:textId="1FA2D4C5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3C407758" w14:textId="56EB9ECE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02F4B1B" w14:textId="2838347B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E96" w:rsidRPr="009E2E96" w14:paraId="4CB33DEC" w14:textId="77777777" w:rsidTr="00362B53">
        <w:trPr>
          <w:trHeight w:val="381"/>
        </w:trPr>
        <w:tc>
          <w:tcPr>
            <w:tcW w:w="1414" w:type="dxa"/>
          </w:tcPr>
          <w:p w14:paraId="014A2539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2E96">
              <w:rPr>
                <w:rFonts w:ascii="Times New Roman" w:hAnsi="Times New Roman" w:cs="Times New Roman"/>
                <w:sz w:val="16"/>
                <w:szCs w:val="16"/>
              </w:rPr>
              <w:t xml:space="preserve">Słownie: </w:t>
            </w:r>
          </w:p>
        </w:tc>
        <w:tc>
          <w:tcPr>
            <w:tcW w:w="1287" w:type="dxa"/>
          </w:tcPr>
          <w:p w14:paraId="14829CAE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71C17B30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69FC5EE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14:paraId="5A790377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6F86DB6C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39CAD5B" w14:textId="77777777" w:rsidR="009E2E96" w:rsidRPr="009E2E96" w:rsidRDefault="009E2E96" w:rsidP="00362B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5B539D" w14:textId="77777777" w:rsidR="009E2E96" w:rsidRPr="009E2E96" w:rsidRDefault="009E2E96" w:rsidP="009E2E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A36F73" w14:textId="77777777" w:rsidR="009E2E96" w:rsidRPr="009E2E96" w:rsidRDefault="009E2E96" w:rsidP="009E2E96">
      <w:pPr>
        <w:pStyle w:val="Default"/>
        <w:tabs>
          <w:tab w:val="left" w:pos="4729"/>
        </w:tabs>
        <w:spacing w:after="164"/>
        <w:jc w:val="both"/>
        <w:rPr>
          <w:color w:val="auto"/>
          <w:sz w:val="23"/>
          <w:szCs w:val="23"/>
        </w:rPr>
      </w:pPr>
      <w:r w:rsidRPr="009E2E96">
        <w:rPr>
          <w:color w:val="auto"/>
          <w:sz w:val="23"/>
          <w:szCs w:val="23"/>
        </w:rPr>
        <w:t xml:space="preserve">Zamawiający zobowiązany jest do zapłaty </w:t>
      </w:r>
      <w:r w:rsidRPr="009E2E96">
        <w:rPr>
          <w:color w:val="auto"/>
          <w:kern w:val="2"/>
          <w:sz w:val="23"/>
          <w:szCs w:val="23"/>
          <w:lang w:eastAsia="hi-IN" w:bidi="hi-IN"/>
        </w:rPr>
        <w:t>na rzecz Wykonawcy należności</w:t>
      </w:r>
      <w:r w:rsidRPr="009E2E96">
        <w:rPr>
          <w:color w:val="auto"/>
          <w:sz w:val="23"/>
          <w:szCs w:val="23"/>
        </w:rPr>
        <w:t xml:space="preserve"> </w:t>
      </w:r>
      <w:r w:rsidRPr="009E2E96">
        <w:rPr>
          <w:color w:val="auto"/>
          <w:kern w:val="2"/>
          <w:sz w:val="23"/>
          <w:szCs w:val="23"/>
          <w:lang w:eastAsia="hi-IN" w:bidi="hi-IN"/>
        </w:rPr>
        <w:t xml:space="preserve">tytułem ceny do wysokości wynikającej z decyzji przyznającej osobie bezdomnej świadczenie z pomocy społecznej w formie schronienia. </w:t>
      </w:r>
      <w:r w:rsidRPr="009E2E96">
        <w:rPr>
          <w:color w:val="auto"/>
          <w:sz w:val="23"/>
          <w:szCs w:val="23"/>
        </w:rPr>
        <w:t xml:space="preserve">Wysokość powyższej odpłatności ulega pomniejszeniu, jeżeli osoba bezdomna nie będzie przebywać w miejscu schronienia pełnego miesiąca. Wysokość odpłatności ustala się za każdy dzień pobytu. W przypadku, gdy osoba bezdomna nie przebywa w schronisku pełnego miesiąca, to cenę, pomniejsza się w ten sposób, że dzieli się  pełną kwotę ceny  przez liczbę dni kalendarzowych tego miesiąca i mnożąc przez liczbę dni pobytu osoby bezdomnej w schronisku. </w:t>
      </w:r>
    </w:p>
    <w:p w14:paraId="65F75835" w14:textId="77777777" w:rsidR="009E2E96" w:rsidRPr="009E2E96" w:rsidRDefault="009E2E96" w:rsidP="009E2E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FFC364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</w:rPr>
        <w:t>4.</w:t>
      </w:r>
      <w:r w:rsidRPr="009E2E96">
        <w:rPr>
          <w:rFonts w:ascii="Times New Roman" w:hAnsi="Times New Roman" w:cs="Times New Roman"/>
        </w:rPr>
        <w:tab/>
        <w:t>Oświadczam, iż posiadam niezbędną wiedzę techniczną i doświadczenie oraz dysponuję potencjałem technicznym i osobami zdolnymi do wykonywania zamówienia.</w:t>
      </w:r>
    </w:p>
    <w:p w14:paraId="5AF7C0DF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</w:rPr>
        <w:t>5.</w:t>
      </w:r>
      <w:r w:rsidRPr="009E2E96">
        <w:rPr>
          <w:rFonts w:ascii="Times New Roman" w:hAnsi="Times New Roman" w:cs="Times New Roman"/>
        </w:rPr>
        <w:tab/>
        <w:t xml:space="preserve">Akceptuję wszystkie warunki, określone w ww. zapytaniu ofertowym, w szczególności kryteria wyboru najkorzystniejszej oferty. Wyrażam zgodę na ujawnienie treści oferty po jej otwarciu. </w:t>
      </w:r>
    </w:p>
    <w:p w14:paraId="6DAF1A47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</w:rPr>
        <w:t>6.</w:t>
      </w:r>
      <w:r w:rsidRPr="009E2E96">
        <w:rPr>
          <w:rFonts w:ascii="Times New Roman" w:hAnsi="Times New Roman" w:cs="Times New Roman"/>
        </w:rPr>
        <w:tab/>
        <w:t>Termin realizacji przedmiotu oferty: ……………… r.</w:t>
      </w:r>
    </w:p>
    <w:p w14:paraId="71900BE1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</w:rPr>
        <w:t>7.</w:t>
      </w:r>
      <w:r w:rsidRPr="009E2E96">
        <w:rPr>
          <w:rFonts w:ascii="Times New Roman" w:hAnsi="Times New Roman" w:cs="Times New Roman"/>
        </w:rPr>
        <w:tab/>
        <w:t xml:space="preserve">Termin płatności: ……………… </w:t>
      </w:r>
    </w:p>
    <w:p w14:paraId="3E249AC5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16"/>
          <w:szCs w:val="16"/>
        </w:rPr>
      </w:pPr>
      <w:r w:rsidRPr="009E2E96">
        <w:rPr>
          <w:rFonts w:ascii="Times New Roman" w:hAnsi="Times New Roman" w:cs="Times New Roman"/>
        </w:rPr>
        <w:t>8.</w:t>
      </w:r>
      <w:r w:rsidRPr="009E2E96">
        <w:rPr>
          <w:rFonts w:ascii="Times New Roman" w:hAnsi="Times New Roman" w:cs="Times New Roman"/>
        </w:rPr>
        <w:tab/>
        <w:t xml:space="preserve">Dane osoby do kontaktu: …………… </w:t>
      </w:r>
      <w:r w:rsidRPr="009E2E96">
        <w:rPr>
          <w:rFonts w:ascii="Times New Roman" w:hAnsi="Times New Roman" w:cs="Times New Roman"/>
          <w:sz w:val="16"/>
          <w:szCs w:val="16"/>
        </w:rPr>
        <w:t>(imię nazwisko, numer telefonu, adres e-mail)</w:t>
      </w:r>
    </w:p>
    <w:p w14:paraId="1D523DED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771E7613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right"/>
        <w:rPr>
          <w:rFonts w:ascii="Times New Roman" w:hAnsi="Times New Roman" w:cs="Times New Roman"/>
        </w:rPr>
      </w:pPr>
      <w:r w:rsidRPr="009E2E96">
        <w:rPr>
          <w:rFonts w:ascii="Times New Roman" w:hAnsi="Times New Roman" w:cs="Times New Roman"/>
        </w:rPr>
        <w:t>……………………………………..</w:t>
      </w:r>
    </w:p>
    <w:p w14:paraId="66A4B3F5" w14:textId="77777777" w:rsidR="009E2E96" w:rsidRPr="009E2E96" w:rsidRDefault="009E2E96" w:rsidP="009E2E96">
      <w:pPr>
        <w:pStyle w:val="Akapitzlist"/>
        <w:spacing w:after="0" w:line="240" w:lineRule="auto"/>
        <w:ind w:left="1068"/>
        <w:jc w:val="right"/>
        <w:rPr>
          <w:rFonts w:ascii="Times New Roman" w:hAnsi="Times New Roman" w:cs="Times New Roman"/>
          <w:sz w:val="16"/>
          <w:szCs w:val="16"/>
        </w:rPr>
      </w:pPr>
      <w:r w:rsidRPr="009E2E96">
        <w:rPr>
          <w:rFonts w:ascii="Times New Roman" w:hAnsi="Times New Roman" w:cs="Times New Roman"/>
        </w:rPr>
        <w:tab/>
      </w:r>
      <w:r w:rsidRPr="009E2E96">
        <w:rPr>
          <w:rFonts w:ascii="Times New Roman" w:hAnsi="Times New Roman" w:cs="Times New Roman"/>
        </w:rPr>
        <w:tab/>
      </w:r>
      <w:r w:rsidRPr="009E2E96">
        <w:rPr>
          <w:rFonts w:ascii="Times New Roman" w:hAnsi="Times New Roman" w:cs="Times New Roman"/>
        </w:rPr>
        <w:tab/>
      </w:r>
      <w:r w:rsidRPr="009E2E96">
        <w:rPr>
          <w:rFonts w:ascii="Times New Roman" w:hAnsi="Times New Roman" w:cs="Times New Roman"/>
        </w:rPr>
        <w:tab/>
      </w:r>
      <w:r w:rsidRPr="009E2E96">
        <w:rPr>
          <w:rFonts w:ascii="Times New Roman" w:hAnsi="Times New Roman" w:cs="Times New Roman"/>
        </w:rPr>
        <w:tab/>
      </w:r>
      <w:r w:rsidRPr="009E2E96">
        <w:rPr>
          <w:rFonts w:ascii="Times New Roman" w:hAnsi="Times New Roman" w:cs="Times New Roman"/>
        </w:rPr>
        <w:tab/>
      </w:r>
      <w:r w:rsidRPr="009E2E96">
        <w:rPr>
          <w:rFonts w:ascii="Times New Roman" w:hAnsi="Times New Roman" w:cs="Times New Roman"/>
          <w:sz w:val="16"/>
          <w:szCs w:val="16"/>
        </w:rPr>
        <w:t>Podpis osoby upoważnionej do wystawienia oferty.</w:t>
      </w:r>
    </w:p>
    <w:p w14:paraId="4EE71C9A" w14:textId="77777777" w:rsidR="00080E5C" w:rsidRPr="009E2E96" w:rsidRDefault="00AD54F7"/>
    <w:sectPr w:rsidR="00080E5C" w:rsidRPr="009E2E96" w:rsidSect="000204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AB6B" w14:textId="77777777" w:rsidR="00AD54F7" w:rsidRDefault="00AD54F7">
      <w:pPr>
        <w:spacing w:after="0" w:line="240" w:lineRule="auto"/>
      </w:pPr>
      <w:r>
        <w:separator/>
      </w:r>
    </w:p>
  </w:endnote>
  <w:endnote w:type="continuationSeparator" w:id="0">
    <w:p w14:paraId="7CF05BD8" w14:textId="77777777" w:rsidR="00AD54F7" w:rsidRDefault="00AD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B52A" w14:textId="77777777" w:rsidR="00AD54F7" w:rsidRDefault="00AD54F7">
      <w:pPr>
        <w:spacing w:after="0" w:line="240" w:lineRule="auto"/>
      </w:pPr>
      <w:r>
        <w:separator/>
      </w:r>
    </w:p>
  </w:footnote>
  <w:footnote w:type="continuationSeparator" w:id="0">
    <w:p w14:paraId="0DC358CF" w14:textId="77777777" w:rsidR="00AD54F7" w:rsidRDefault="00AD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9DFC" w14:textId="77777777" w:rsidR="00157F66" w:rsidRDefault="00AD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2B63"/>
    <w:multiLevelType w:val="hybridMultilevel"/>
    <w:tmpl w:val="8D30CD00"/>
    <w:lvl w:ilvl="0" w:tplc="3222BD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96"/>
    <w:rsid w:val="002270D8"/>
    <w:rsid w:val="00512B15"/>
    <w:rsid w:val="00621E4E"/>
    <w:rsid w:val="007E7A75"/>
    <w:rsid w:val="009776B9"/>
    <w:rsid w:val="009E2E96"/>
    <w:rsid w:val="009F2D6E"/>
    <w:rsid w:val="00AB0C36"/>
    <w:rsid w:val="00A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121B"/>
  <w15:chartTrackingRefBased/>
  <w15:docId w15:val="{CC6A18FE-9079-4910-A50B-9D4ABD3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E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E96"/>
    <w:pPr>
      <w:ind w:left="720"/>
      <w:contextualSpacing/>
    </w:pPr>
  </w:style>
  <w:style w:type="table" w:styleId="Tabela-Siatka">
    <w:name w:val="Table Grid"/>
    <w:basedOn w:val="Standardowy"/>
    <w:uiPriority w:val="39"/>
    <w:rsid w:val="009E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E96"/>
  </w:style>
  <w:style w:type="paragraph" w:customStyle="1" w:styleId="Default">
    <w:name w:val="Default"/>
    <w:rsid w:val="009E2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pcebula</dc:creator>
  <cp:keywords/>
  <dc:description/>
  <cp:lastModifiedBy>pcebula</cp:lastModifiedBy>
  <cp:revision>4</cp:revision>
  <dcterms:created xsi:type="dcterms:W3CDTF">2021-12-21T10:32:00Z</dcterms:created>
  <dcterms:modified xsi:type="dcterms:W3CDTF">2021-12-28T12:38:00Z</dcterms:modified>
</cp:coreProperties>
</file>